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E0" w:rsidRPr="000049E0" w:rsidRDefault="000049E0" w:rsidP="000049E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0049E0" w:rsidRPr="000049E0" w:rsidRDefault="000049E0" w:rsidP="000049E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049E0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0049E0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0049E0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0049E0" w:rsidRDefault="000049E0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категории земель населенных пунктов</w:t>
      </w:r>
      <w:r w:rsidR="00E4637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14AE8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оломбальском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территориальном округе г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</w:t>
      </w:r>
      <w:r w:rsidR="002720C6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35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Валявкина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023008:101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7562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16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среднеэтажной жилой застройки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г. Архангельск, Соломбальский территориальный округ, </w:t>
      </w:r>
      <w:r w:rsid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Валявкина</w:t>
      </w:r>
      <w:r w:rsidR="00175A4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2E44AD">
        <w:rPr>
          <w:rFonts w:ascii="Times New Roman" w:hAnsi="Times New Roman" w:cs="Times New Roman"/>
          <w:sz w:val="24"/>
          <w:szCs w:val="24"/>
        </w:rPr>
        <w:t>на основании протокола № _____ от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 ____________ о результатах аукциона открытого по составу участников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2739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54 (пятьдесят четыре) месяца 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 xml:space="preserve">рублей и вносится </w:t>
      </w:r>
      <w:r w:rsidR="004B218F">
        <w:rPr>
          <w:rFonts w:ascii="Times New Roman" w:hAnsi="Times New Roman" w:cs="Times New Roman"/>
          <w:sz w:val="24"/>
          <w:szCs w:val="24"/>
        </w:rPr>
        <w:t>ежеквартально равными частями не позднее 15 числа месяца, следующего за кварталом, за 4-й квартал – не позднее 25 декабря текущего года</w:t>
      </w:r>
      <w:r w:rsidRPr="00A76D18">
        <w:rPr>
          <w:rFonts w:ascii="Times New Roman" w:hAnsi="Times New Roman" w:cs="Times New Roman"/>
          <w:sz w:val="24"/>
          <w:szCs w:val="24"/>
        </w:rPr>
        <w:t>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A76D18" w:rsidP="000049E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909" w:rsidRDefault="00CE0909">
      <w:pPr>
        <w:spacing w:after="0" w:line="240" w:lineRule="auto"/>
      </w:pPr>
      <w:r>
        <w:separator/>
      </w:r>
    </w:p>
  </w:endnote>
  <w:endnote w:type="continuationSeparator" w:id="0">
    <w:p w:rsidR="00CE0909" w:rsidRDefault="00CE0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909" w:rsidRDefault="00CE0909">
      <w:pPr>
        <w:spacing w:after="0" w:line="240" w:lineRule="auto"/>
      </w:pPr>
      <w:r>
        <w:separator/>
      </w:r>
    </w:p>
  </w:footnote>
  <w:footnote w:type="continuationSeparator" w:id="0">
    <w:p w:rsidR="00CE0909" w:rsidRDefault="00CE0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C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CE0909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C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E0909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049E0"/>
    <w:rsid w:val="00036047"/>
    <w:rsid w:val="00073622"/>
    <w:rsid w:val="000F09DE"/>
    <w:rsid w:val="00175A42"/>
    <w:rsid w:val="00230C0E"/>
    <w:rsid w:val="00234B78"/>
    <w:rsid w:val="00264035"/>
    <w:rsid w:val="002720C6"/>
    <w:rsid w:val="0027391F"/>
    <w:rsid w:val="0028632D"/>
    <w:rsid w:val="002E44A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B218F"/>
    <w:rsid w:val="004E0EDE"/>
    <w:rsid w:val="004F2C8A"/>
    <w:rsid w:val="005101DD"/>
    <w:rsid w:val="005529C8"/>
    <w:rsid w:val="00595046"/>
    <w:rsid w:val="00596C0C"/>
    <w:rsid w:val="00597C35"/>
    <w:rsid w:val="005D4A23"/>
    <w:rsid w:val="00603521"/>
    <w:rsid w:val="0060608F"/>
    <w:rsid w:val="00611EFF"/>
    <w:rsid w:val="00613894"/>
    <w:rsid w:val="006311E9"/>
    <w:rsid w:val="006C34C4"/>
    <w:rsid w:val="006C5C21"/>
    <w:rsid w:val="006D1015"/>
    <w:rsid w:val="006D7B85"/>
    <w:rsid w:val="006E666C"/>
    <w:rsid w:val="007216FB"/>
    <w:rsid w:val="007411D7"/>
    <w:rsid w:val="0077690D"/>
    <w:rsid w:val="007A1D5E"/>
    <w:rsid w:val="007F239D"/>
    <w:rsid w:val="008266BE"/>
    <w:rsid w:val="00880AC1"/>
    <w:rsid w:val="008B6DFF"/>
    <w:rsid w:val="008C578E"/>
    <w:rsid w:val="008C5812"/>
    <w:rsid w:val="008C6133"/>
    <w:rsid w:val="008C7C33"/>
    <w:rsid w:val="008D7E17"/>
    <w:rsid w:val="008E1395"/>
    <w:rsid w:val="008E1E3E"/>
    <w:rsid w:val="00915C1E"/>
    <w:rsid w:val="009163B1"/>
    <w:rsid w:val="009474CC"/>
    <w:rsid w:val="0095520A"/>
    <w:rsid w:val="0099537C"/>
    <w:rsid w:val="009D5263"/>
    <w:rsid w:val="009E4EA0"/>
    <w:rsid w:val="00A6058F"/>
    <w:rsid w:val="00A76D18"/>
    <w:rsid w:val="00A847FD"/>
    <w:rsid w:val="00B22DA3"/>
    <w:rsid w:val="00B4757D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CE0909"/>
    <w:rsid w:val="00D10A69"/>
    <w:rsid w:val="00D10C48"/>
    <w:rsid w:val="00D253F2"/>
    <w:rsid w:val="00D829AD"/>
    <w:rsid w:val="00DA0F93"/>
    <w:rsid w:val="00E1445B"/>
    <w:rsid w:val="00E14AE8"/>
    <w:rsid w:val="00E169C4"/>
    <w:rsid w:val="00E314A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0265"/>
    <w:rsid w:val="00FA2A8D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6B53-8DED-404A-9743-DCB7A853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9</cp:revision>
  <cp:lastPrinted>2018-09-28T06:33:00Z</cp:lastPrinted>
  <dcterms:created xsi:type="dcterms:W3CDTF">2019-11-26T10:46:00Z</dcterms:created>
  <dcterms:modified xsi:type="dcterms:W3CDTF">2019-12-20T10:38:00Z</dcterms:modified>
</cp:coreProperties>
</file>